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3E" w:rsidRDefault="003E2F3E" w:rsidP="003E2F3E">
      <w:pPr>
        <w:pStyle w:val="ConsPlusNormal"/>
        <w:widowControl/>
        <w:ind w:firstLine="540"/>
        <w:jc w:val="both"/>
      </w:pPr>
    </w:p>
    <w:p w:rsidR="003E2F3E" w:rsidRPr="00561EC6" w:rsidRDefault="003E2F3E" w:rsidP="00561EC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61EC6">
        <w:rPr>
          <w:rFonts w:ascii="Times New Roman" w:hAnsi="Times New Roman" w:cs="Times New Roman"/>
          <w:sz w:val="22"/>
          <w:szCs w:val="22"/>
        </w:rPr>
        <w:t>Критерии</w:t>
      </w:r>
    </w:p>
    <w:p w:rsidR="003E2F3E" w:rsidRPr="00561EC6" w:rsidRDefault="003E2F3E" w:rsidP="00561EC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61EC6">
        <w:rPr>
          <w:rFonts w:ascii="Times New Roman" w:hAnsi="Times New Roman" w:cs="Times New Roman"/>
          <w:sz w:val="22"/>
          <w:szCs w:val="22"/>
        </w:rPr>
        <w:t>для определения победителей конкурса</w:t>
      </w:r>
    </w:p>
    <w:p w:rsidR="003E2F3E" w:rsidRPr="00561EC6" w:rsidRDefault="003E2F3E" w:rsidP="00561EC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61EC6">
        <w:rPr>
          <w:rFonts w:ascii="Times New Roman" w:hAnsi="Times New Roman" w:cs="Times New Roman"/>
          <w:sz w:val="22"/>
          <w:szCs w:val="22"/>
        </w:rPr>
        <w:t>"</w:t>
      </w:r>
      <w:r w:rsidRPr="00561EC6">
        <w:rPr>
          <w:rFonts w:ascii="Times New Roman" w:hAnsi="Times New Roman" w:cs="Times New Roman"/>
          <w:sz w:val="22"/>
          <w:szCs w:val="22"/>
          <w:u w:val="single"/>
        </w:rPr>
        <w:t>Развитие и модернизация улично-дорожной сети городских округов, городских и  сельских поселений</w:t>
      </w:r>
      <w:r w:rsidRPr="00561EC6">
        <w:rPr>
          <w:rFonts w:ascii="Times New Roman" w:hAnsi="Times New Roman" w:cs="Times New Roman"/>
          <w:sz w:val="22"/>
          <w:szCs w:val="22"/>
        </w:rPr>
        <w:t>"</w:t>
      </w:r>
    </w:p>
    <w:p w:rsidR="003E2F3E" w:rsidRPr="00561EC6" w:rsidRDefault="003E2F3E" w:rsidP="00561EC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561EC6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Pr="00561EC6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proofErr w:type="spellStart"/>
      <w:r w:rsidRPr="00561EC6">
        <w:rPr>
          <w:rFonts w:ascii="Times New Roman" w:hAnsi="Times New Roman" w:cs="Times New Roman"/>
          <w:sz w:val="22"/>
          <w:szCs w:val="22"/>
          <w:u w:val="single"/>
        </w:rPr>
        <w:t>Курежский</w:t>
      </w:r>
      <w:proofErr w:type="spellEnd"/>
      <w:r w:rsidRPr="00561EC6">
        <w:rPr>
          <w:rFonts w:ascii="Times New Roman" w:hAnsi="Times New Roman" w:cs="Times New Roman"/>
          <w:sz w:val="22"/>
          <w:szCs w:val="22"/>
          <w:u w:val="single"/>
        </w:rPr>
        <w:t xml:space="preserve">  сельсовет</w:t>
      </w:r>
    </w:p>
    <w:p w:rsidR="003E2F3E" w:rsidRPr="00561EC6" w:rsidRDefault="003E2F3E" w:rsidP="003E2F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345"/>
        <w:gridCol w:w="1479"/>
        <w:gridCol w:w="1275"/>
      </w:tblGrid>
      <w:tr w:rsidR="003E2F3E" w:rsidRPr="00561EC6" w:rsidTr="00C579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61E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61EC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61EC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критериев оценки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Ед. изм.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</w:tr>
      <w:tr w:rsidR="003E2F3E" w:rsidRPr="00561EC6" w:rsidTr="00C579A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дополнительных рабочих мест,       </w:t>
            </w:r>
            <w:r w:rsidRPr="00561E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созданных в течение 2 лет в результате        </w:t>
            </w:r>
            <w:r w:rsidRPr="00561E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проекта &lt;*&gt;: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в промышленно-производственной сфере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шт.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в сфере услуг 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шт.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в сфере торговли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шт.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в сфере общественного питания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шт.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прочее        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шт.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сумма налогов за 2 финансовых  </w:t>
            </w:r>
            <w:r w:rsidRPr="00561E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года, полученных в результате реализации      </w:t>
            </w:r>
            <w:r w:rsidRPr="00561E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проекта &lt;**&gt;: 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в промышленно-производственной сфере, в том   </w:t>
            </w:r>
            <w:r w:rsidRPr="00561E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числе:        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краевой бюджет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в сфере услуг, в том числе: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краевой бюджет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в сфере торговли, в том числе: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краевой бюджет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в сфере общественного питания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общего питания, в том числе: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краевой бюджет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прочее, в том числе: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краевой бюджет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новых автобусных маршрутов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шт.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дворов, в которые отремонтированы  </w:t>
            </w:r>
            <w:r w:rsidRPr="00561E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въезды        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шт.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улично-дорожной сети, требующей </w:t>
            </w:r>
            <w:r w:rsidRPr="00561E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ремонта       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до реализации проекта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61EC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561EC6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E2F3E" w:rsidRPr="00561EC6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после реализации проекта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61EC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561EC6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</w:tr>
      <w:tr w:rsidR="003E2F3E" w:rsidRPr="00561EC6" w:rsidTr="00C579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61EC6">
              <w:rPr>
                <w:rFonts w:ascii="Times New Roman" w:hAnsi="Times New Roman" w:cs="Times New Roman"/>
                <w:sz w:val="22"/>
                <w:szCs w:val="22"/>
              </w:rPr>
              <w:t>Недоремонт</w:t>
            </w:r>
            <w:proofErr w:type="spellEnd"/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 улиц в целом по муниципальному     </w:t>
            </w:r>
            <w:r w:rsidRPr="00561E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образованию   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до реализации проекта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561EC6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3E2F3E" w:rsidRPr="00561EC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E2F3E" w:rsidRPr="00561EC6" w:rsidTr="00C579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после реализации проекта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3E2F3E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1EC6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3E" w:rsidRPr="00561EC6" w:rsidRDefault="00561EC6" w:rsidP="008B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3E2F3E" w:rsidRPr="00561EC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3E2F3E" w:rsidRPr="00561EC6" w:rsidRDefault="003E2F3E" w:rsidP="003E2F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E2F3E" w:rsidRPr="00561EC6" w:rsidRDefault="003E2F3E" w:rsidP="003E2F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61EC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E2F3E" w:rsidRPr="00561EC6" w:rsidRDefault="003E2F3E" w:rsidP="003E2F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61EC6">
        <w:rPr>
          <w:rFonts w:ascii="Times New Roman" w:hAnsi="Times New Roman" w:cs="Times New Roman"/>
          <w:sz w:val="22"/>
          <w:szCs w:val="22"/>
        </w:rPr>
        <w:t>Глава</w:t>
      </w:r>
    </w:p>
    <w:p w:rsidR="003E2F3E" w:rsidRPr="00561EC6" w:rsidRDefault="003E2F3E" w:rsidP="003E2F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61EC6">
        <w:rPr>
          <w:rFonts w:ascii="Times New Roman" w:hAnsi="Times New Roman" w:cs="Times New Roman"/>
          <w:sz w:val="22"/>
          <w:szCs w:val="22"/>
        </w:rPr>
        <w:t>муниципального образования _______________/___</w:t>
      </w:r>
      <w:r w:rsidRPr="00561EC6">
        <w:rPr>
          <w:rFonts w:ascii="Times New Roman" w:hAnsi="Times New Roman" w:cs="Times New Roman"/>
          <w:sz w:val="22"/>
          <w:szCs w:val="22"/>
          <w:u w:val="single"/>
        </w:rPr>
        <w:t>Л.С.Лунькова</w:t>
      </w:r>
      <w:r w:rsidRPr="00561EC6">
        <w:rPr>
          <w:rFonts w:ascii="Times New Roman" w:hAnsi="Times New Roman" w:cs="Times New Roman"/>
          <w:sz w:val="22"/>
          <w:szCs w:val="22"/>
        </w:rPr>
        <w:t>______/</w:t>
      </w:r>
    </w:p>
    <w:p w:rsidR="003E2F3E" w:rsidRPr="00561EC6" w:rsidRDefault="003E2F3E" w:rsidP="003E2F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61EC6">
        <w:rPr>
          <w:rFonts w:ascii="Times New Roman" w:hAnsi="Times New Roman" w:cs="Times New Roman"/>
          <w:sz w:val="22"/>
          <w:szCs w:val="22"/>
        </w:rPr>
        <w:t xml:space="preserve">                              (подпись)     (расшифровка подписи)</w:t>
      </w:r>
    </w:p>
    <w:p w:rsidR="003E2F3E" w:rsidRPr="00561EC6" w:rsidRDefault="003E2F3E" w:rsidP="003E2F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579A6" w:rsidRDefault="003E2F3E" w:rsidP="003E2F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61EC6">
        <w:rPr>
          <w:rFonts w:ascii="Times New Roman" w:hAnsi="Times New Roman" w:cs="Times New Roman"/>
          <w:sz w:val="22"/>
          <w:szCs w:val="22"/>
        </w:rPr>
        <w:t>М.П.</w:t>
      </w:r>
    </w:p>
    <w:p w:rsidR="007C1874" w:rsidRPr="00561EC6" w:rsidRDefault="003E2F3E" w:rsidP="00C579A6">
      <w:pPr>
        <w:pStyle w:val="ConsPlusNonformat"/>
        <w:widowControl/>
        <w:rPr>
          <w:rFonts w:ascii="Times New Roman" w:hAnsi="Times New Roman" w:cs="Times New Roman"/>
        </w:rPr>
      </w:pPr>
      <w:r w:rsidRPr="00561EC6">
        <w:rPr>
          <w:rFonts w:ascii="Times New Roman" w:hAnsi="Times New Roman" w:cs="Times New Roman"/>
          <w:sz w:val="22"/>
          <w:szCs w:val="22"/>
        </w:rPr>
        <w:t>Дата</w:t>
      </w:r>
      <w:r w:rsidR="00C579A6">
        <w:rPr>
          <w:rFonts w:ascii="Times New Roman" w:hAnsi="Times New Roman" w:cs="Times New Roman"/>
          <w:sz w:val="22"/>
          <w:szCs w:val="22"/>
        </w:rPr>
        <w:t>: 10.02.2013г.</w:t>
      </w:r>
      <w:bookmarkStart w:id="0" w:name="_GoBack"/>
      <w:bookmarkEnd w:id="0"/>
    </w:p>
    <w:sectPr w:rsidR="007C1874" w:rsidRPr="0056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3E"/>
    <w:rsid w:val="00336A6E"/>
    <w:rsid w:val="003E2F3E"/>
    <w:rsid w:val="0052136C"/>
    <w:rsid w:val="00561EC6"/>
    <w:rsid w:val="00C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2013-02-25T04:06:00Z</cp:lastPrinted>
  <dcterms:created xsi:type="dcterms:W3CDTF">2012-06-25T06:33:00Z</dcterms:created>
  <dcterms:modified xsi:type="dcterms:W3CDTF">2013-02-25T04:07:00Z</dcterms:modified>
</cp:coreProperties>
</file>